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ED" w:rsidRDefault="006021B1">
      <w:r>
        <w:t>To Whom It May Concern:</w:t>
      </w:r>
    </w:p>
    <w:p w:rsidR="00175AAC" w:rsidRDefault="00175AAC">
      <w:bookmarkStart w:id="0" w:name="_GoBack"/>
      <w:bookmarkEnd w:id="0"/>
    </w:p>
    <w:p w:rsidR="006021B1" w:rsidRDefault="006021B1">
      <w:r>
        <w:t>As a full-time working mother, I understand the importance of organization</w:t>
      </w:r>
      <w:r w:rsidR="00C031F7">
        <w:t>al</w:t>
      </w:r>
      <w:r>
        <w:t xml:space="preserve"> skills, exceptional communication, and reliability.  I had the pleasure of working with Anis Acevedo when she was hired to care for our child during the summer and on numerous</w:t>
      </w:r>
      <w:r w:rsidR="00414AA6">
        <w:t xml:space="preserve"> other</w:t>
      </w:r>
      <w:r>
        <w:t xml:space="preserve"> occasions.  Working with Anis was an absolute pleasure and her willingness to work hard </w:t>
      </w:r>
      <w:r w:rsidR="00C031F7">
        <w:t>and positive attitude</w:t>
      </w:r>
      <w:r>
        <w:t xml:space="preserve"> set her apart from other candidates. </w:t>
      </w:r>
    </w:p>
    <w:p w:rsidR="006021B1" w:rsidRDefault="006021B1">
      <w:r>
        <w:t xml:space="preserve">Anis was required </w:t>
      </w:r>
      <w:r w:rsidR="00C031F7">
        <w:t>to be timely and follow a rigorous</w:t>
      </w:r>
      <w:r w:rsidR="00414AA6">
        <w:t xml:space="preserve"> school and activities </w:t>
      </w:r>
      <w:r w:rsidR="00C031F7">
        <w:t>schedule for our daughter.  Every day she made sure she knew the schedule and understood the expectations required of her each day.</w:t>
      </w:r>
      <w:r w:rsidR="00A32499">
        <w:t xml:space="preserve">  Anis facilitated</w:t>
      </w:r>
      <w:r w:rsidR="00C031F7">
        <w:t xml:space="preserve"> homework completion for our daughter in subjects such as- math, reading, spelling, and essay writing.  She made sure that every as</w:t>
      </w:r>
      <w:r w:rsidR="00414AA6">
        <w:t>signment was completed and that each concept was fully understood.  Once homework was completed, Anis knew exactly when our daughter had to be at the next sporting/activity for the day</w:t>
      </w:r>
      <w:r w:rsidR="006F67D0">
        <w:t xml:space="preserve"> and arrived in</w:t>
      </w:r>
      <w:r w:rsidR="00414AA6">
        <w:t xml:space="preserve"> a timely manner.  While the schedule was quite chaotic at times, Anis remained well organized and navigated </w:t>
      </w:r>
      <w:r w:rsidR="006F67D0">
        <w:t>seamlessly through location and</w:t>
      </w:r>
      <w:r w:rsidR="00A32499">
        <w:t xml:space="preserve"> time adjustments</w:t>
      </w:r>
      <w:r w:rsidR="006F67D0">
        <w:t>.</w:t>
      </w:r>
    </w:p>
    <w:p w:rsidR="00414AA6" w:rsidRDefault="00A32499">
      <w:r>
        <w:t>Communication is key while working in a professional environment</w:t>
      </w:r>
      <w:r w:rsidR="00414AA6">
        <w:t>.  Anis</w:t>
      </w:r>
      <w:r w:rsidR="003A3EB7">
        <w:t xml:space="preserve"> has exceptional verbal and written communication skills.  She made sure to alert me of </w:t>
      </w:r>
      <w:r w:rsidR="00414AA6">
        <w:t>any days off that were needed or if she had any questions</w:t>
      </w:r>
      <w:r w:rsidR="003A3EB7">
        <w:t xml:space="preserve"> about the task at hand</w:t>
      </w:r>
      <w:r w:rsidR="00414AA6">
        <w:t xml:space="preserve">.  </w:t>
      </w:r>
      <w:r w:rsidR="003A3EB7">
        <w:t>Anis has a</w:t>
      </w:r>
      <w:r w:rsidR="00175AAC">
        <w:t xml:space="preserve"> very positive communication style </w:t>
      </w:r>
      <w:r w:rsidR="003A3EB7">
        <w:t>while remaining clear and concise about the expectations.  On several occasio</w:t>
      </w:r>
      <w:r w:rsidR="006F67D0">
        <w:t xml:space="preserve">ns, Anis made sure to confirm all activities in written form to solidify </w:t>
      </w:r>
      <w:r w:rsidR="00175AAC">
        <w:t xml:space="preserve">nothing was missed on her end. </w:t>
      </w:r>
    </w:p>
    <w:p w:rsidR="00414AA6" w:rsidRDefault="00414AA6">
      <w:r>
        <w:t>As a working mother, reliabilit</w:t>
      </w:r>
      <w:r w:rsidR="00A32499">
        <w:t xml:space="preserve">y </w:t>
      </w:r>
      <w:r w:rsidR="00175AAC">
        <w:t>is an important quality to possess</w:t>
      </w:r>
      <w:r>
        <w:t xml:space="preserve">.  Anis </w:t>
      </w:r>
      <w:r w:rsidR="006F67D0">
        <w:t>ensured</w:t>
      </w:r>
      <w:r w:rsidR="003A3EB7">
        <w:t xml:space="preserve"> that she showed up on time and managed drop off and pick up times effortlessly.  </w:t>
      </w:r>
      <w:r w:rsidR="006F67D0">
        <w:t>Anis remained flexible when schedule changes were made and displayed discipline durin</w:t>
      </w:r>
      <w:r w:rsidR="00A32499">
        <w:t xml:space="preserve">g early and late working days.  </w:t>
      </w:r>
    </w:p>
    <w:p w:rsidR="00A32499" w:rsidRDefault="00A32499">
      <w:r>
        <w:t>A cheerful and professional attitude makes her a pleasure to work with and be around.  She is trustworthy and contains a broad range of skills.  I am pleased to provide a reference for Anis and I hope this information remains helpful.</w:t>
      </w:r>
    </w:p>
    <w:p w:rsidR="00A32499" w:rsidRDefault="00A32499"/>
    <w:p w:rsidR="00175AAC" w:rsidRDefault="00A32499">
      <w:r>
        <w:t>Jessica Espinosa</w:t>
      </w:r>
    </w:p>
    <w:p w:rsidR="00414AA6" w:rsidRDefault="00175AAC">
      <w:r>
        <w:t>Accountant – Francis Coppola Winery</w:t>
      </w:r>
    </w:p>
    <w:p w:rsidR="00175AAC" w:rsidRDefault="00175AAC">
      <w:r>
        <w:t>707-318-7692</w:t>
      </w:r>
    </w:p>
    <w:p w:rsidR="00175AAC" w:rsidRDefault="00175AAC">
      <w:hyperlink r:id="rId4" w:history="1">
        <w:r w:rsidRPr="00353DDC">
          <w:rPr>
            <w:rStyle w:val="Hyperlink"/>
          </w:rPr>
          <w:t>Jessica.espinosa0730@gmail.com</w:t>
        </w:r>
      </w:hyperlink>
    </w:p>
    <w:p w:rsidR="00175AAC" w:rsidRDefault="00175AAC"/>
    <w:p w:rsidR="00414AA6" w:rsidRDefault="00414AA6"/>
    <w:sectPr w:rsidR="004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B1"/>
    <w:rsid w:val="00175AAC"/>
    <w:rsid w:val="003A3EB7"/>
    <w:rsid w:val="00407BED"/>
    <w:rsid w:val="00414AA6"/>
    <w:rsid w:val="006021B1"/>
    <w:rsid w:val="006F67D0"/>
    <w:rsid w:val="00A32499"/>
    <w:rsid w:val="00C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3AE8"/>
  <w15:chartTrackingRefBased/>
  <w15:docId w15:val="{D95D08B3-B4F3-49CD-9BB0-1B13A651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.espinosa07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Martinez</dc:creator>
  <cp:keywords/>
  <dc:description/>
  <cp:lastModifiedBy>Jessica Martinez</cp:lastModifiedBy>
  <cp:revision>1</cp:revision>
  <dcterms:created xsi:type="dcterms:W3CDTF">2018-11-16T06:05:00Z</dcterms:created>
  <dcterms:modified xsi:type="dcterms:W3CDTF">2018-11-16T07:11:00Z</dcterms:modified>
</cp:coreProperties>
</file>